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DC" w:rsidRPr="009543A1" w:rsidRDefault="009E68DC" w:rsidP="0005004C">
      <w:pPr>
        <w:rPr>
          <w:b/>
          <w:bCs/>
          <w:color w:val="FF0000"/>
          <w:sz w:val="24"/>
          <w:szCs w:val="24"/>
        </w:rPr>
      </w:pPr>
      <w:r w:rsidRPr="004711F3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5694680</wp:posOffset>
            </wp:positionH>
            <wp:positionV relativeFrom="paragraph">
              <wp:posOffset>-768350</wp:posOffset>
            </wp:positionV>
            <wp:extent cx="828675" cy="1223010"/>
            <wp:effectExtent l="0" t="0" r="9525" b="0"/>
            <wp:wrapNone/>
            <wp:docPr id="1" name="Picture 1" descr="D:\ACTIVE\NCI - Management\NCI Presentation\Logos\logo nc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TIVE\NCI - Management\NCI Presentation\Logos\logo nci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  <w:sz w:val="24"/>
          <w:szCs w:val="24"/>
        </w:rPr>
        <w:t xml:space="preserve">I- </w:t>
      </w:r>
      <w:r w:rsidRPr="009543A1">
        <w:rPr>
          <w:b/>
          <w:bCs/>
          <w:color w:val="FF0000"/>
          <w:sz w:val="24"/>
          <w:szCs w:val="24"/>
        </w:rPr>
        <w:t>PERSONAL INFORMATION:</w:t>
      </w:r>
    </w:p>
    <w:p w:rsidR="009A6898" w:rsidRPr="0005004C" w:rsidRDefault="0005004C" w:rsidP="009A6898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4371975</wp:posOffset>
            </wp:positionH>
            <wp:positionV relativeFrom="margin">
              <wp:posOffset>454025</wp:posOffset>
            </wp:positionV>
            <wp:extent cx="1609725" cy="1990725"/>
            <wp:effectExtent l="19050" t="0" r="9525" b="0"/>
            <wp:wrapSquare wrapText="bothSides"/>
            <wp:docPr id="7" name="Picture 4" descr="DSCN2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266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2FD4">
        <w:rPr>
          <w:noProof/>
        </w:rPr>
        <w:pict>
          <v:rect id="Rectangle 2" o:spid="_x0000_s1026" style="position:absolute;margin-left:343.1pt;margin-top:6.4pt;width:129.25pt;height:159.8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" filled="f" strokecolor="black [3213]" strokeweight="2pt">
            <v:path arrowok="t"/>
          </v:rect>
        </w:pict>
      </w:r>
      <w:r w:rsidR="009E68DC">
        <w:t xml:space="preserve">- </w:t>
      </w:r>
      <w:r>
        <w:t xml:space="preserve">Name: </w:t>
      </w:r>
      <w:r w:rsidRPr="0005004C">
        <w:rPr>
          <w:b/>
          <w:bCs/>
        </w:rPr>
        <w:t>Sarah Said Sayed Nasr</w:t>
      </w:r>
    </w:p>
    <w:p w:rsidR="0005004C" w:rsidRDefault="009E68DC" w:rsidP="0005004C">
      <w:r>
        <w:t xml:space="preserve">- </w:t>
      </w:r>
      <w:r w:rsidR="009A6898">
        <w:t>Mobile NO. :</w:t>
      </w:r>
      <w:r w:rsidR="0005004C">
        <w:t xml:space="preserve"> </w:t>
      </w:r>
      <w:r w:rsidR="0005004C" w:rsidRPr="0005004C">
        <w:rPr>
          <w:b/>
          <w:bCs/>
        </w:rPr>
        <w:t>01008981516</w:t>
      </w:r>
      <w:r w:rsidR="009A6898" w:rsidRPr="0005004C">
        <w:rPr>
          <w:b/>
          <w:bCs/>
        </w:rPr>
        <w:tab/>
      </w:r>
      <w:r w:rsidR="0005004C">
        <w:rPr>
          <w:b/>
          <w:bCs/>
        </w:rPr>
        <w:t xml:space="preserve">                                    </w:t>
      </w:r>
      <w:r w:rsidR="009A6898">
        <w:tab/>
      </w:r>
      <w:r w:rsidR="0005004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68DC" w:rsidRDefault="0005004C" w:rsidP="0005004C">
      <w:r>
        <w:t xml:space="preserve"> -</w:t>
      </w:r>
      <w:r w:rsidR="009E68DC">
        <w:t>E-Mail:</w:t>
      </w:r>
      <w:r>
        <w:t xml:space="preserve"> </w:t>
      </w:r>
      <w:r w:rsidRPr="0005004C">
        <w:rPr>
          <w:b/>
          <w:bCs/>
        </w:rPr>
        <w:t>sarah.nasr@nci.cu.edu.eg</w:t>
      </w:r>
    </w:p>
    <w:p w:rsidR="009E68DC" w:rsidRDefault="0005004C" w:rsidP="0005004C">
      <w:r>
        <w:t xml:space="preserve">- Address: </w:t>
      </w:r>
      <w:r w:rsidRPr="0005004C">
        <w:rPr>
          <w:b/>
          <w:bCs/>
        </w:rPr>
        <w:t xml:space="preserve"> Al-Sheikh Zayed City, Giza, Egypt</w:t>
      </w:r>
      <w:r w:rsidR="009E68DC">
        <w:t xml:space="preserve">    </w:t>
      </w:r>
      <w:r>
        <w:t xml:space="preserve">                                               </w:t>
      </w:r>
      <w:r w:rsidR="009E68DC">
        <w:t xml:space="preserve">                                                    </w:t>
      </w:r>
    </w:p>
    <w:p w:rsidR="009E68DC" w:rsidRPr="009543A1" w:rsidRDefault="009E68DC" w:rsidP="009E68DC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II- </w:t>
      </w:r>
      <w:r w:rsidRPr="009543A1">
        <w:rPr>
          <w:b/>
          <w:bCs/>
          <w:color w:val="FF0000"/>
          <w:sz w:val="24"/>
          <w:szCs w:val="24"/>
        </w:rPr>
        <w:t>EDUCATIONAL BACKGROUND:</w:t>
      </w:r>
    </w:p>
    <w:p w:rsidR="009E68DC" w:rsidRDefault="009E68DC" w:rsidP="009E68DC">
      <w:r>
        <w:t>- PhD/MD. Degree:</w:t>
      </w:r>
      <w:r>
        <w:tab/>
      </w:r>
      <w:r>
        <w:tab/>
      </w:r>
      <w:r>
        <w:tab/>
      </w:r>
      <w:r w:rsidR="0005004C">
        <w:t>- Date:</w:t>
      </w:r>
    </w:p>
    <w:p w:rsidR="009E68DC" w:rsidRDefault="009E68DC" w:rsidP="009E68DC">
      <w:r>
        <w:t>- MSC.  Degree:</w:t>
      </w:r>
      <w:r>
        <w:tab/>
      </w:r>
      <w:r>
        <w:tab/>
      </w:r>
      <w:r>
        <w:tab/>
      </w:r>
      <w:r>
        <w:tab/>
      </w:r>
      <w:r w:rsidR="0005004C">
        <w:t>- Date:</w:t>
      </w:r>
    </w:p>
    <w:p w:rsidR="009E68DC" w:rsidRPr="0005004C" w:rsidRDefault="009E68DC" w:rsidP="009E68DC">
      <w:pPr>
        <w:rPr>
          <w:b/>
          <w:bCs/>
        </w:rPr>
      </w:pPr>
      <w:r>
        <w:t>- MBBCH/Bachelor Degree:</w:t>
      </w:r>
      <w:r w:rsidR="0005004C">
        <w:t xml:space="preserve"> </w:t>
      </w:r>
      <w:r>
        <w:tab/>
      </w:r>
      <w:r>
        <w:tab/>
      </w:r>
      <w:r w:rsidR="0005004C">
        <w:t xml:space="preserve">- Date: </w:t>
      </w:r>
      <w:r w:rsidR="0005004C" w:rsidRPr="0005004C">
        <w:rPr>
          <w:b/>
          <w:bCs/>
        </w:rPr>
        <w:t>12-2011</w:t>
      </w:r>
    </w:p>
    <w:p w:rsidR="0005004C" w:rsidRDefault="009E68DC" w:rsidP="0005004C">
      <w:pPr>
        <w:rPr>
          <w:b/>
          <w:bCs/>
          <w:color w:val="FF0000"/>
          <w:sz w:val="24"/>
          <w:szCs w:val="24"/>
        </w:rPr>
      </w:pPr>
      <w:r w:rsidRPr="00284027">
        <w:rPr>
          <w:b/>
          <w:bCs/>
          <w:color w:val="FF0000"/>
          <w:sz w:val="24"/>
          <w:szCs w:val="24"/>
        </w:rPr>
        <w:t>III-</w:t>
      </w:r>
      <w:r>
        <w:rPr>
          <w:b/>
          <w:bCs/>
          <w:color w:val="FF0000"/>
          <w:sz w:val="24"/>
          <w:szCs w:val="24"/>
        </w:rPr>
        <w:t xml:space="preserve">CURRENT </w:t>
      </w:r>
      <w:r w:rsidRPr="00284027">
        <w:rPr>
          <w:b/>
          <w:bCs/>
          <w:color w:val="FF0000"/>
          <w:sz w:val="24"/>
          <w:szCs w:val="24"/>
        </w:rPr>
        <w:t xml:space="preserve">EMPLOYMENT </w:t>
      </w:r>
      <w:r>
        <w:rPr>
          <w:b/>
          <w:bCs/>
          <w:color w:val="FF0000"/>
          <w:sz w:val="24"/>
          <w:szCs w:val="24"/>
        </w:rPr>
        <w:t>STATUS</w:t>
      </w:r>
    </w:p>
    <w:p w:rsidR="009E68DC" w:rsidRPr="0005004C" w:rsidRDefault="0005004C" w:rsidP="00EE6FCB">
      <w:pPr>
        <w:ind w:left="720"/>
        <w:rPr>
          <w:b/>
          <w:bCs/>
          <w:sz w:val="24"/>
          <w:szCs w:val="24"/>
        </w:rPr>
      </w:pPr>
      <w:r w:rsidRPr="0005004C">
        <w:rPr>
          <w:b/>
          <w:bCs/>
          <w:sz w:val="24"/>
          <w:szCs w:val="24"/>
        </w:rPr>
        <w:t>Administrator</w:t>
      </w:r>
    </w:p>
    <w:p w:rsidR="0081250A" w:rsidRDefault="009E68DC" w:rsidP="0081250A">
      <w:pPr>
        <w:rPr>
          <w:b/>
          <w:bCs/>
          <w:color w:val="FF0000"/>
          <w:sz w:val="24"/>
          <w:szCs w:val="24"/>
        </w:rPr>
      </w:pPr>
      <w:r w:rsidRPr="00284027">
        <w:rPr>
          <w:b/>
          <w:bCs/>
          <w:color w:val="FF0000"/>
          <w:sz w:val="24"/>
          <w:szCs w:val="24"/>
        </w:rPr>
        <w:t>IV- PROFESSIONAL EXPERIENCE</w:t>
      </w:r>
      <w:r w:rsidR="000217CC">
        <w:rPr>
          <w:b/>
          <w:bCs/>
          <w:color w:val="FF0000"/>
          <w:sz w:val="24"/>
          <w:szCs w:val="24"/>
        </w:rPr>
        <w:tab/>
      </w:r>
      <w:r w:rsidR="000217CC">
        <w:rPr>
          <w:b/>
          <w:bCs/>
          <w:color w:val="FF0000"/>
          <w:sz w:val="24"/>
          <w:szCs w:val="24"/>
        </w:rPr>
        <w:tab/>
      </w:r>
      <w:r w:rsidR="000217CC">
        <w:rPr>
          <w:b/>
          <w:bCs/>
          <w:color w:val="FF0000"/>
          <w:sz w:val="24"/>
          <w:szCs w:val="24"/>
        </w:rPr>
        <w:tab/>
        <w:t>Department</w:t>
      </w:r>
    </w:p>
    <w:p w:rsidR="0005004C" w:rsidRPr="0005004C" w:rsidRDefault="0005004C" w:rsidP="008125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</w:t>
      </w:r>
      <w:r w:rsidRPr="0005004C">
        <w:rPr>
          <w:b/>
          <w:bCs/>
          <w:sz w:val="24"/>
          <w:szCs w:val="24"/>
        </w:rPr>
        <w:t>Biostatistics and cancer epidemiology</w:t>
      </w:r>
    </w:p>
    <w:p w:rsidR="009E68DC" w:rsidRDefault="00C94A89" w:rsidP="0081250A">
      <w:pPr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ab/>
      </w:r>
      <w:r w:rsidR="0081250A">
        <w:rPr>
          <w:b/>
          <w:bCs/>
          <w:i/>
          <w:iCs/>
          <w:color w:val="FF0000"/>
          <w:sz w:val="24"/>
          <w:szCs w:val="24"/>
        </w:rPr>
        <w:tab/>
      </w:r>
      <w:r w:rsidR="0081250A">
        <w:rPr>
          <w:b/>
          <w:bCs/>
          <w:i/>
          <w:iCs/>
          <w:color w:val="FF0000"/>
          <w:sz w:val="24"/>
          <w:szCs w:val="24"/>
        </w:rPr>
        <w:tab/>
      </w:r>
      <w:r w:rsidR="0081250A">
        <w:rPr>
          <w:b/>
          <w:bCs/>
          <w:i/>
          <w:iCs/>
          <w:color w:val="FF0000"/>
          <w:sz w:val="24"/>
          <w:szCs w:val="24"/>
        </w:rPr>
        <w:tab/>
      </w:r>
      <w:r w:rsidR="0081250A">
        <w:rPr>
          <w:b/>
          <w:bCs/>
          <w:i/>
          <w:iCs/>
          <w:color w:val="FF0000"/>
          <w:sz w:val="24"/>
          <w:szCs w:val="24"/>
        </w:rPr>
        <w:tab/>
      </w:r>
      <w:r w:rsidR="0081250A">
        <w:rPr>
          <w:b/>
          <w:bCs/>
          <w:i/>
          <w:iCs/>
          <w:color w:val="FF0000"/>
          <w:sz w:val="24"/>
          <w:szCs w:val="24"/>
        </w:rPr>
        <w:tab/>
      </w:r>
      <w:r>
        <w:rPr>
          <w:b/>
          <w:bCs/>
          <w:i/>
          <w:iCs/>
          <w:color w:val="FF0000"/>
          <w:sz w:val="24"/>
          <w:szCs w:val="24"/>
        </w:rPr>
        <w:t>Special</w:t>
      </w:r>
      <w:r w:rsidR="00AB32CE">
        <w:rPr>
          <w:b/>
          <w:bCs/>
          <w:i/>
          <w:iCs/>
          <w:color w:val="FF0000"/>
          <w:sz w:val="24"/>
          <w:szCs w:val="24"/>
        </w:rPr>
        <w:t xml:space="preserve">ty </w:t>
      </w:r>
      <w:r>
        <w:rPr>
          <w:b/>
          <w:bCs/>
          <w:i/>
          <w:iCs/>
          <w:color w:val="FF0000"/>
          <w:sz w:val="24"/>
          <w:szCs w:val="24"/>
        </w:rPr>
        <w:t xml:space="preserve">                    Sub</w:t>
      </w:r>
      <w:r w:rsidR="0081250A">
        <w:rPr>
          <w:b/>
          <w:bCs/>
          <w:i/>
          <w:iCs/>
          <w:color w:val="FF0000"/>
          <w:sz w:val="24"/>
          <w:szCs w:val="24"/>
        </w:rPr>
        <w:t>s</w:t>
      </w:r>
      <w:r>
        <w:rPr>
          <w:b/>
          <w:bCs/>
          <w:i/>
          <w:iCs/>
          <w:color w:val="FF0000"/>
          <w:sz w:val="24"/>
          <w:szCs w:val="24"/>
        </w:rPr>
        <w:t>pecial</w:t>
      </w:r>
      <w:r w:rsidR="00AB32CE">
        <w:rPr>
          <w:b/>
          <w:bCs/>
          <w:i/>
          <w:iCs/>
          <w:color w:val="FF0000"/>
          <w:sz w:val="24"/>
          <w:szCs w:val="24"/>
        </w:rPr>
        <w:t>ty</w:t>
      </w:r>
    </w:p>
    <w:p w:rsidR="0081250A" w:rsidRPr="0081250A" w:rsidRDefault="0081250A" w:rsidP="0081250A">
      <w:pPr>
        <w:rPr>
          <w:b/>
          <w:b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>Activity</w:t>
      </w:r>
      <w:r w:rsidRPr="00B145CF">
        <w:rPr>
          <w:b/>
          <w:bCs/>
          <w:i/>
          <w:iCs/>
          <w:color w:val="FF0000"/>
          <w:sz w:val="24"/>
          <w:szCs w:val="24"/>
        </w:rPr>
        <w:t xml:space="preserve"> within the   </w:t>
      </w:r>
      <w:r>
        <w:rPr>
          <w:b/>
          <w:bCs/>
          <w:i/>
          <w:iCs/>
          <w:color w:val="FF0000"/>
          <w:sz w:val="24"/>
          <w:szCs w:val="24"/>
        </w:rPr>
        <w:t>d</w:t>
      </w:r>
      <w:r w:rsidRPr="00B145CF">
        <w:rPr>
          <w:b/>
          <w:bCs/>
          <w:i/>
          <w:iCs/>
          <w:color w:val="FF0000"/>
          <w:sz w:val="24"/>
          <w:szCs w:val="24"/>
        </w:rPr>
        <w:t>epartment</w:t>
      </w:r>
    </w:p>
    <w:p w:rsidR="0081250A" w:rsidRPr="0005004C" w:rsidRDefault="0005004C" w:rsidP="00EE6FCB">
      <w:pPr>
        <w:ind w:left="709"/>
        <w:rPr>
          <w:b/>
          <w:bCs/>
          <w:i/>
          <w:iCs/>
          <w:sz w:val="24"/>
          <w:szCs w:val="24"/>
        </w:rPr>
      </w:pPr>
      <w:r w:rsidRPr="0005004C">
        <w:rPr>
          <w:b/>
          <w:bCs/>
          <w:i/>
          <w:iCs/>
          <w:sz w:val="24"/>
          <w:szCs w:val="24"/>
        </w:rPr>
        <w:t>Cancer registry</w:t>
      </w:r>
    </w:p>
    <w:p w:rsidR="009E68DC" w:rsidRPr="00C33F48" w:rsidRDefault="009E68DC" w:rsidP="009E68DC">
      <w:pPr>
        <w:pStyle w:val="ListParagraph"/>
        <w:numPr>
          <w:ilvl w:val="0"/>
          <w:numId w:val="3"/>
        </w:numPr>
        <w:ind w:left="709"/>
        <w:rPr>
          <w:b/>
          <w:bCs/>
          <w:color w:val="FF0000"/>
          <w:sz w:val="24"/>
          <w:szCs w:val="24"/>
        </w:rPr>
      </w:pPr>
      <w:r w:rsidRPr="00C33F48">
        <w:rPr>
          <w:b/>
          <w:bCs/>
          <w:color w:val="FF0000"/>
          <w:sz w:val="24"/>
          <w:szCs w:val="24"/>
        </w:rPr>
        <w:t>TEACHING EXPERIENCE:</w:t>
      </w:r>
    </w:p>
    <w:p w:rsidR="009E68DC" w:rsidRDefault="009E68DC" w:rsidP="009E68DC">
      <w:pPr>
        <w:numPr>
          <w:ilvl w:val="0"/>
          <w:numId w:val="2"/>
        </w:numPr>
        <w:spacing w:after="0" w:line="240" w:lineRule="auto"/>
      </w:pPr>
      <w:r w:rsidRPr="00E11D52">
        <w:t xml:space="preserve">Teaching/demonstrating experience </w:t>
      </w:r>
    </w:p>
    <w:p w:rsidR="009E68DC" w:rsidRPr="00E11D52" w:rsidRDefault="009E68DC" w:rsidP="00EE6FCB">
      <w:pPr>
        <w:spacing w:after="0" w:line="240" w:lineRule="auto"/>
      </w:pPr>
      <w:r w:rsidRPr="00E11D52">
        <w:t xml:space="preserve">  </w:t>
      </w:r>
    </w:p>
    <w:p w:rsidR="009E68DC" w:rsidRPr="00E11D52" w:rsidRDefault="009E68DC" w:rsidP="009E68DC">
      <w:pPr>
        <w:numPr>
          <w:ilvl w:val="0"/>
          <w:numId w:val="2"/>
        </w:numPr>
        <w:spacing w:after="0" w:line="240" w:lineRule="auto"/>
      </w:pPr>
      <w:r w:rsidRPr="00E11D52">
        <w:t>Training, mentoring, facilitating</w:t>
      </w:r>
    </w:p>
    <w:p w:rsidR="009E68DC" w:rsidRPr="00E11D52" w:rsidRDefault="009E68DC" w:rsidP="009E68DC">
      <w:pPr>
        <w:spacing w:after="0" w:line="240" w:lineRule="auto"/>
        <w:ind w:left="720"/>
      </w:pPr>
    </w:p>
    <w:p w:rsidR="009E68DC" w:rsidRDefault="009E68DC" w:rsidP="009E68DC">
      <w:pPr>
        <w:numPr>
          <w:ilvl w:val="0"/>
          <w:numId w:val="2"/>
        </w:numPr>
        <w:spacing w:after="0" w:line="240" w:lineRule="auto"/>
      </w:pPr>
      <w:r w:rsidRPr="00E11D52">
        <w:t>What teaching material</w:t>
      </w:r>
      <w:r>
        <w:t>s have you designed or prepared</w:t>
      </w:r>
      <w:r w:rsidR="000217CC">
        <w:t xml:space="preserve"> (e.g. Lectures –Questions ban</w:t>
      </w:r>
      <w:r w:rsidR="00B145CF">
        <w:t>k………)</w:t>
      </w:r>
    </w:p>
    <w:p w:rsidR="009E68DC" w:rsidRDefault="009E68DC" w:rsidP="00EE6FCB">
      <w:pPr>
        <w:spacing w:after="0" w:line="240" w:lineRule="auto"/>
      </w:pPr>
    </w:p>
    <w:p w:rsidR="009E68DC" w:rsidRPr="00245CE0" w:rsidRDefault="009E68DC" w:rsidP="009E68DC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>
        <w:t xml:space="preserve">Supervised research students </w:t>
      </w:r>
      <w:r w:rsidRPr="009E68DC">
        <w:rPr>
          <w:b/>
          <w:bCs/>
          <w:u w:val="single"/>
        </w:rPr>
        <w:t>(List)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9E68DC" w:rsidRPr="00245CE0" w:rsidRDefault="009E68DC" w:rsidP="009E68DC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>
        <w:t xml:space="preserve"> M</w:t>
      </w:r>
      <w:r w:rsidRPr="00E11D52">
        <w:t>arking of examinations</w:t>
      </w:r>
      <w:r>
        <w:tab/>
      </w:r>
      <w:r>
        <w:tab/>
      </w:r>
      <w:r>
        <w:tab/>
      </w:r>
      <w:r w:rsidRPr="00232577">
        <w:rPr>
          <w:color w:val="000000" w:themeColor="text1"/>
        </w:rPr>
        <w:t xml:space="preserve">Yes (Please specify with dates &amp;role) </w:t>
      </w:r>
      <w:r w:rsidRPr="000F0A35">
        <w:rPr>
          <w:color w:val="000000" w:themeColor="text1"/>
        </w:rPr>
        <w:tab/>
        <w:t xml:space="preserve"> No</w:t>
      </w:r>
    </w:p>
    <w:p w:rsidR="009E68DC" w:rsidRPr="00704CD5" w:rsidRDefault="009E68DC" w:rsidP="009E68DC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>
        <w:t xml:space="preserve">Membership of Examination committees </w:t>
      </w:r>
      <w:r>
        <w:tab/>
      </w:r>
      <w:r w:rsidRPr="00232577">
        <w:rPr>
          <w:color w:val="000000" w:themeColor="text1"/>
        </w:rPr>
        <w:t>Yes (Pl</w:t>
      </w:r>
      <w:r>
        <w:rPr>
          <w:color w:val="000000" w:themeColor="text1"/>
        </w:rPr>
        <w:t>ease specify with dates &amp;role)</w:t>
      </w:r>
      <w:r>
        <w:rPr>
          <w:color w:val="000000" w:themeColor="text1"/>
        </w:rPr>
        <w:tab/>
      </w:r>
      <w:r w:rsidRPr="000F0A35">
        <w:rPr>
          <w:color w:val="000000" w:themeColor="text1"/>
        </w:rPr>
        <w:t>No</w:t>
      </w:r>
    </w:p>
    <w:p w:rsidR="009E68DC" w:rsidRPr="00232577" w:rsidRDefault="009E68DC" w:rsidP="009E68DC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>
        <w:t xml:space="preserve">Supervision of Training programs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232577">
        <w:rPr>
          <w:color w:val="000000" w:themeColor="text1"/>
        </w:rPr>
        <w:t>Yes (Please specify with dates &amp;role)</w:t>
      </w:r>
      <w:r>
        <w:rPr>
          <w:color w:val="000000" w:themeColor="text1"/>
        </w:rPr>
        <w:tab/>
      </w:r>
      <w:r w:rsidRPr="000F0A35">
        <w:rPr>
          <w:b/>
          <w:bCs/>
          <w:color w:val="000000" w:themeColor="text1"/>
        </w:rPr>
        <w:t xml:space="preserve"> </w:t>
      </w:r>
      <w:r w:rsidRPr="000F0A35">
        <w:rPr>
          <w:color w:val="000000" w:themeColor="text1"/>
        </w:rPr>
        <w:t>No</w:t>
      </w:r>
    </w:p>
    <w:p w:rsidR="009E68DC" w:rsidRDefault="00312313" w:rsidP="009E68DC">
      <w:r>
        <w:rPr>
          <w:b/>
          <w:bCs/>
          <w:color w:val="FF0000"/>
          <w:sz w:val="24"/>
          <w:szCs w:val="24"/>
        </w:rPr>
        <w:lastRenderedPageBreak/>
        <w:t>VI- ORGANIZATIONAL/MANAGERIAL EXPERIENCE:</w:t>
      </w:r>
      <w:r>
        <w:rPr>
          <w:b/>
          <w:bCs/>
          <w:color w:val="FF0000"/>
          <w:sz w:val="24"/>
          <w:szCs w:val="24"/>
        </w:rPr>
        <w:tab/>
      </w:r>
    </w:p>
    <w:p w:rsidR="009E68DC" w:rsidRPr="00232577" w:rsidRDefault="009E68DC" w:rsidP="009E68DC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232577">
        <w:t>Responsibility for planning conferences</w:t>
      </w:r>
      <w:r>
        <w:t>:</w:t>
      </w:r>
      <w:r w:rsidR="00146C62">
        <w:tab/>
      </w:r>
      <w:r w:rsidR="00146C62">
        <w:tab/>
      </w:r>
      <w:r w:rsidRPr="00232577">
        <w:rPr>
          <w:color w:val="000000" w:themeColor="text1"/>
        </w:rPr>
        <w:t>Yes (Pl</w:t>
      </w:r>
      <w:r w:rsidR="00146C62">
        <w:rPr>
          <w:color w:val="000000" w:themeColor="text1"/>
        </w:rPr>
        <w:t>ease specify with dates &amp;role)</w:t>
      </w:r>
      <w:r w:rsidR="00146C62">
        <w:rPr>
          <w:color w:val="000000" w:themeColor="text1"/>
        </w:rPr>
        <w:tab/>
      </w:r>
      <w:r w:rsidRPr="000F0A35">
        <w:rPr>
          <w:color w:val="000000" w:themeColor="text1"/>
        </w:rPr>
        <w:t>No</w:t>
      </w:r>
    </w:p>
    <w:p w:rsidR="009E68DC" w:rsidRPr="00232577" w:rsidRDefault="009E68DC" w:rsidP="00146C62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>
        <w:t xml:space="preserve">Committees </w:t>
      </w:r>
      <w:r w:rsidR="00146C62">
        <w:t>Member</w:t>
      </w:r>
      <w:r>
        <w:t>ship:</w:t>
      </w:r>
      <w:r w:rsidR="00146C62">
        <w:tab/>
      </w:r>
      <w:r w:rsidR="00146C62">
        <w:tab/>
      </w:r>
      <w:r w:rsidR="00146C62">
        <w:tab/>
      </w:r>
      <w:r w:rsidRPr="00232577">
        <w:rPr>
          <w:color w:val="000000" w:themeColor="text1"/>
        </w:rPr>
        <w:t xml:space="preserve">Yes (Please </w:t>
      </w:r>
      <w:r w:rsidR="00146C62">
        <w:rPr>
          <w:color w:val="000000" w:themeColor="text1"/>
        </w:rPr>
        <w:t>specify with dates &amp;role)</w:t>
      </w:r>
      <w:r w:rsidR="00146C62">
        <w:rPr>
          <w:color w:val="000000" w:themeColor="text1"/>
        </w:rPr>
        <w:tab/>
      </w:r>
      <w:r w:rsidRPr="00232577">
        <w:rPr>
          <w:color w:val="000000" w:themeColor="text1"/>
        </w:rPr>
        <w:t>No</w:t>
      </w:r>
    </w:p>
    <w:p w:rsidR="009E68DC" w:rsidRPr="00F21493" w:rsidRDefault="009E68DC" w:rsidP="00146C62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>
        <w:t xml:space="preserve">Quality control </w:t>
      </w:r>
      <w:r w:rsidR="00146C62">
        <w:t>Unit</w:t>
      </w:r>
      <w:r>
        <w:t>:</w:t>
      </w:r>
      <w:r w:rsidR="00146C62">
        <w:tab/>
      </w:r>
      <w:r w:rsidR="00146C62">
        <w:tab/>
      </w:r>
      <w:r w:rsidR="00146C62">
        <w:tab/>
      </w:r>
      <w:r w:rsidR="00146C62">
        <w:tab/>
      </w:r>
      <w:r w:rsidRPr="00F21493">
        <w:rPr>
          <w:color w:val="000000" w:themeColor="text1"/>
        </w:rPr>
        <w:t>Yes (Pl</w:t>
      </w:r>
      <w:r w:rsidR="00146C62">
        <w:rPr>
          <w:color w:val="000000" w:themeColor="text1"/>
        </w:rPr>
        <w:t>ease specify with dates &amp;role)</w:t>
      </w:r>
      <w:r w:rsidR="00146C62">
        <w:rPr>
          <w:color w:val="000000" w:themeColor="text1"/>
        </w:rPr>
        <w:tab/>
      </w:r>
      <w:r w:rsidRPr="00F21493">
        <w:rPr>
          <w:color w:val="000000" w:themeColor="text1"/>
        </w:rPr>
        <w:t>No</w:t>
      </w:r>
    </w:p>
    <w:p w:rsidR="009E68DC" w:rsidRPr="00F21493" w:rsidRDefault="009E68DC" w:rsidP="009E68DC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>
        <w:t>Administration duties:</w:t>
      </w:r>
      <w:r w:rsidR="00146C62">
        <w:tab/>
      </w:r>
      <w:r w:rsidR="00146C62">
        <w:tab/>
      </w:r>
      <w:r w:rsidR="00146C62">
        <w:tab/>
      </w:r>
      <w:r w:rsidR="00146C62">
        <w:tab/>
      </w:r>
      <w:r w:rsidRPr="00F21493">
        <w:rPr>
          <w:color w:val="000000" w:themeColor="text1"/>
        </w:rPr>
        <w:t>Yes (Please specify wi</w:t>
      </w:r>
      <w:r w:rsidR="00146C62">
        <w:rPr>
          <w:color w:val="000000" w:themeColor="text1"/>
        </w:rPr>
        <w:t>th dates &amp;role)</w:t>
      </w:r>
      <w:r w:rsidR="00146C62">
        <w:rPr>
          <w:color w:val="000000" w:themeColor="text1"/>
        </w:rPr>
        <w:tab/>
      </w:r>
      <w:r w:rsidRPr="00F21493">
        <w:rPr>
          <w:color w:val="000000" w:themeColor="text1"/>
        </w:rPr>
        <w:t>No</w:t>
      </w:r>
    </w:p>
    <w:p w:rsidR="009E68DC" w:rsidRPr="00F21493" w:rsidRDefault="009E68DC" w:rsidP="00FD6E80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>
        <w:t>Established collaboration outside the institution</w:t>
      </w:r>
      <w:bookmarkStart w:id="0" w:name="_GoBack"/>
      <w:bookmarkEnd w:id="0"/>
      <w:r w:rsidRPr="00F21493">
        <w:rPr>
          <w:color w:val="000000" w:themeColor="text1"/>
        </w:rPr>
        <w:t>Yes (Pl</w:t>
      </w:r>
      <w:r w:rsidR="00312313">
        <w:rPr>
          <w:color w:val="000000" w:themeColor="text1"/>
        </w:rPr>
        <w:t>ease specify with dates &amp;role)</w:t>
      </w:r>
      <w:r w:rsidR="00312313">
        <w:rPr>
          <w:color w:val="000000" w:themeColor="text1"/>
        </w:rPr>
        <w:tab/>
      </w:r>
      <w:r w:rsidRPr="00F21493">
        <w:rPr>
          <w:color w:val="000000" w:themeColor="text1"/>
        </w:rPr>
        <w:t>No</w:t>
      </w:r>
    </w:p>
    <w:p w:rsidR="009E68DC" w:rsidRPr="009543A1" w:rsidRDefault="009E68DC" w:rsidP="009E68DC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VII- </w:t>
      </w:r>
      <w:r w:rsidRPr="009543A1">
        <w:rPr>
          <w:b/>
          <w:bCs/>
          <w:color w:val="FF0000"/>
          <w:sz w:val="24"/>
          <w:szCs w:val="24"/>
        </w:rPr>
        <w:t>RESEARCH</w:t>
      </w:r>
      <w:r>
        <w:rPr>
          <w:b/>
          <w:bCs/>
          <w:color w:val="FF0000"/>
          <w:sz w:val="24"/>
          <w:szCs w:val="24"/>
        </w:rPr>
        <w:t>EXPERIENCE</w:t>
      </w:r>
      <w:r w:rsidRPr="009543A1">
        <w:rPr>
          <w:b/>
          <w:bCs/>
          <w:color w:val="FF0000"/>
          <w:sz w:val="24"/>
          <w:szCs w:val="24"/>
        </w:rPr>
        <w:t>:</w:t>
      </w:r>
    </w:p>
    <w:p w:rsidR="009E68DC" w:rsidRPr="00E11D52" w:rsidRDefault="009E68DC" w:rsidP="008F03B5">
      <w:pPr>
        <w:numPr>
          <w:ilvl w:val="0"/>
          <w:numId w:val="1"/>
        </w:numPr>
      </w:pPr>
      <w:r w:rsidRPr="00E11D52">
        <w:t>Brief summary of current research + names of supervisors</w:t>
      </w:r>
      <w:r>
        <w:t>/collab</w:t>
      </w:r>
      <w:r w:rsidR="00312313">
        <w:t>o</w:t>
      </w:r>
      <w:r>
        <w:t xml:space="preserve">rators </w:t>
      </w:r>
    </w:p>
    <w:p w:rsidR="009E68DC" w:rsidRDefault="009E68DC" w:rsidP="009E68DC">
      <w:pPr>
        <w:numPr>
          <w:ilvl w:val="0"/>
          <w:numId w:val="1"/>
        </w:numPr>
      </w:pPr>
      <w:r>
        <w:t xml:space="preserve">Research Objective </w:t>
      </w:r>
    </w:p>
    <w:p w:rsidR="009E68DC" w:rsidRPr="00E11D52" w:rsidRDefault="009E68DC" w:rsidP="008F03B5">
      <w:pPr>
        <w:numPr>
          <w:ilvl w:val="0"/>
          <w:numId w:val="1"/>
        </w:numPr>
      </w:pPr>
      <w:r>
        <w:t>Publications , Abstracts , Book Chapter or Other Accomplishments:</w:t>
      </w:r>
      <w:r w:rsidR="00AB32CE">
        <w:t xml:space="preserve">    in the last    3 Years </w:t>
      </w:r>
    </w:p>
    <w:p w:rsidR="009E68DC" w:rsidRDefault="009E68DC" w:rsidP="009E68DC">
      <w:pPr>
        <w:numPr>
          <w:ilvl w:val="0"/>
          <w:numId w:val="1"/>
        </w:numPr>
      </w:pPr>
      <w:r>
        <w:t xml:space="preserve"> C</w:t>
      </w:r>
      <w:r w:rsidRPr="00E11D52">
        <w:t xml:space="preserve">onferences </w:t>
      </w:r>
      <w:r>
        <w:t xml:space="preserve">presentation </w:t>
      </w:r>
      <w:r w:rsidRPr="00E11D52">
        <w:t>and posters</w:t>
      </w:r>
      <w:r>
        <w:t>:</w:t>
      </w:r>
      <w:r w:rsidR="00AB32CE">
        <w:t xml:space="preserve">    in the last  3 Years</w:t>
      </w:r>
    </w:p>
    <w:p w:rsidR="009E68DC" w:rsidRDefault="009E68DC" w:rsidP="009E68DC">
      <w:pPr>
        <w:numPr>
          <w:ilvl w:val="0"/>
          <w:numId w:val="1"/>
        </w:numPr>
      </w:pPr>
      <w:r>
        <w:t xml:space="preserve">Research Interest/s </w:t>
      </w:r>
    </w:p>
    <w:p w:rsidR="009E5A7B" w:rsidRPr="009E5A7B" w:rsidRDefault="00356CB8" w:rsidP="009E68DC">
      <w:pPr>
        <w:pStyle w:val="ListParagraph"/>
        <w:numPr>
          <w:ilvl w:val="1"/>
          <w:numId w:val="1"/>
        </w:numPr>
        <w:rPr>
          <w:b/>
          <w:bCs/>
        </w:rPr>
      </w:pPr>
      <w:r w:rsidRPr="009E5A7B">
        <w:rPr>
          <w:b/>
          <w:bCs/>
        </w:rPr>
        <w:t>Academic and</w:t>
      </w:r>
      <w:r w:rsidR="009E5A7B" w:rsidRPr="009E5A7B">
        <w:rPr>
          <w:b/>
          <w:bCs/>
        </w:rPr>
        <w:t xml:space="preserve"> scientific conferences, workshops,  and presentations</w:t>
      </w:r>
      <w:r w:rsidR="009E5A7B">
        <w:rPr>
          <w:b/>
          <w:bCs/>
        </w:rPr>
        <w:t>.</w:t>
      </w:r>
    </w:p>
    <w:p w:rsidR="00312313" w:rsidRPr="009E5A7B" w:rsidRDefault="009E5A7B" w:rsidP="009E68DC">
      <w:pPr>
        <w:pStyle w:val="ListParagraph"/>
        <w:numPr>
          <w:ilvl w:val="1"/>
          <w:numId w:val="1"/>
        </w:numPr>
        <w:rPr>
          <w:b/>
          <w:bCs/>
        </w:rPr>
      </w:pPr>
      <w:r w:rsidRPr="009E5A7B">
        <w:rPr>
          <w:b/>
          <w:bCs/>
        </w:rPr>
        <w:t>Management and quality affairs</w:t>
      </w:r>
      <w:r>
        <w:rPr>
          <w:b/>
          <w:bCs/>
        </w:rPr>
        <w:t>.</w:t>
      </w:r>
      <w:r w:rsidR="009E68DC" w:rsidRPr="009E5A7B">
        <w:rPr>
          <w:b/>
          <w:bCs/>
        </w:rPr>
        <w:tab/>
      </w:r>
      <w:r w:rsidR="009E68DC" w:rsidRPr="009E5A7B">
        <w:rPr>
          <w:b/>
          <w:bCs/>
        </w:rPr>
        <w:tab/>
      </w:r>
    </w:p>
    <w:p w:rsidR="009E68DC" w:rsidRPr="009E5A7B" w:rsidRDefault="009E5A7B" w:rsidP="009E5A7B">
      <w:pPr>
        <w:pStyle w:val="ListParagraph"/>
        <w:numPr>
          <w:ilvl w:val="1"/>
          <w:numId w:val="1"/>
        </w:numPr>
        <w:rPr>
          <w:b/>
          <w:bCs/>
        </w:rPr>
      </w:pPr>
      <w:r w:rsidRPr="009E5A7B">
        <w:rPr>
          <w:b/>
          <w:bCs/>
        </w:rPr>
        <w:t>Infection control programs</w:t>
      </w:r>
      <w:r>
        <w:rPr>
          <w:b/>
          <w:bCs/>
        </w:rPr>
        <w:t>.</w:t>
      </w:r>
    </w:p>
    <w:p w:rsidR="009E68DC" w:rsidRPr="00B837AC" w:rsidRDefault="009E68DC" w:rsidP="009E68DC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VIII- </w:t>
      </w:r>
      <w:r w:rsidRPr="00B837AC">
        <w:rPr>
          <w:b/>
          <w:bCs/>
          <w:color w:val="FF0000"/>
          <w:sz w:val="24"/>
          <w:szCs w:val="24"/>
        </w:rPr>
        <w:t>CONFERENCES and COURSES ATTENDED:</w:t>
      </w:r>
    </w:p>
    <w:p w:rsidR="008F03B5" w:rsidRPr="008F03B5" w:rsidRDefault="008F03B5" w:rsidP="003D51DF">
      <w:pPr>
        <w:ind w:left="720"/>
        <w:rPr>
          <w:b/>
          <w:bCs/>
          <w:sz w:val="24"/>
          <w:szCs w:val="24"/>
        </w:rPr>
      </w:pPr>
      <w:r w:rsidRPr="008F03B5">
        <w:rPr>
          <w:b/>
          <w:bCs/>
          <w:sz w:val="24"/>
          <w:szCs w:val="24"/>
        </w:rPr>
        <w:t>Monday NCI conference</w:t>
      </w:r>
      <w:r w:rsidR="009E5A7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8F03B5" w:rsidRPr="008F03B5" w:rsidRDefault="008F03B5" w:rsidP="003D51DF">
      <w:pPr>
        <w:ind w:left="720"/>
        <w:rPr>
          <w:b/>
          <w:bCs/>
          <w:sz w:val="24"/>
          <w:szCs w:val="24"/>
        </w:rPr>
      </w:pPr>
      <w:r w:rsidRPr="008F03B5">
        <w:rPr>
          <w:b/>
          <w:bCs/>
          <w:sz w:val="24"/>
          <w:szCs w:val="24"/>
        </w:rPr>
        <w:t>Department conference</w:t>
      </w:r>
      <w:r>
        <w:rPr>
          <w:b/>
          <w:bCs/>
          <w:sz w:val="24"/>
          <w:szCs w:val="24"/>
        </w:rPr>
        <w:t xml:space="preserve"> (NCI)</w:t>
      </w:r>
      <w:r w:rsidR="009E5A7B">
        <w:rPr>
          <w:b/>
          <w:bCs/>
          <w:sz w:val="24"/>
          <w:szCs w:val="24"/>
        </w:rPr>
        <w:t>.</w:t>
      </w:r>
    </w:p>
    <w:p w:rsidR="008F03B5" w:rsidRDefault="008F03B5" w:rsidP="003D51DF">
      <w:pPr>
        <w:ind w:left="720"/>
        <w:rPr>
          <w:b/>
          <w:bCs/>
          <w:sz w:val="24"/>
          <w:szCs w:val="24"/>
        </w:rPr>
      </w:pPr>
      <w:r w:rsidRPr="008F03B5">
        <w:rPr>
          <w:b/>
          <w:bCs/>
          <w:sz w:val="24"/>
          <w:szCs w:val="24"/>
        </w:rPr>
        <w:t>Hospital management course</w:t>
      </w:r>
      <w:r>
        <w:rPr>
          <w:b/>
          <w:bCs/>
          <w:sz w:val="24"/>
          <w:szCs w:val="24"/>
        </w:rPr>
        <w:t xml:space="preserve"> (NCI)</w:t>
      </w:r>
      <w:r w:rsidR="009E5A7B">
        <w:rPr>
          <w:b/>
          <w:bCs/>
          <w:sz w:val="24"/>
          <w:szCs w:val="24"/>
        </w:rPr>
        <w:t>.</w:t>
      </w:r>
    </w:p>
    <w:p w:rsidR="00EE6FCB" w:rsidRPr="008F03B5" w:rsidRDefault="00EE6FCB" w:rsidP="003D51DF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MSC.</w:t>
      </w:r>
      <w:r w:rsidRPr="00EE6FCB">
        <w:rPr>
          <w:b/>
          <w:bCs/>
          <w:sz w:val="24"/>
          <w:szCs w:val="24"/>
        </w:rPr>
        <w:t xml:space="preserve"> Degree</w:t>
      </w:r>
      <w:r>
        <w:rPr>
          <w:b/>
          <w:bCs/>
          <w:sz w:val="24"/>
          <w:szCs w:val="24"/>
        </w:rPr>
        <w:t xml:space="preserve"> courses</w:t>
      </w:r>
    </w:p>
    <w:p w:rsidR="008F03B5" w:rsidRDefault="008F03B5" w:rsidP="003D51DF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SPSS (kasr Al Aini)</w:t>
      </w:r>
    </w:p>
    <w:p w:rsidR="008F03B5" w:rsidRPr="008F03B5" w:rsidRDefault="008F03B5" w:rsidP="003D51DF">
      <w:pPr>
        <w:ind w:left="720"/>
        <w:rPr>
          <w:b/>
          <w:bCs/>
          <w:sz w:val="24"/>
          <w:szCs w:val="24"/>
        </w:rPr>
      </w:pPr>
      <w:r w:rsidRPr="008F03B5">
        <w:rPr>
          <w:b/>
          <w:bCs/>
          <w:sz w:val="24"/>
          <w:szCs w:val="24"/>
        </w:rPr>
        <w:t>ACLS</w:t>
      </w:r>
      <w:r>
        <w:rPr>
          <w:b/>
          <w:bCs/>
          <w:sz w:val="24"/>
          <w:szCs w:val="24"/>
        </w:rPr>
        <w:t xml:space="preserve"> (kasr Al Aini)</w:t>
      </w:r>
    </w:p>
    <w:p w:rsidR="008F03B5" w:rsidRPr="008F03B5" w:rsidRDefault="008F03B5" w:rsidP="003D51DF">
      <w:pPr>
        <w:ind w:left="720"/>
        <w:rPr>
          <w:b/>
          <w:bCs/>
          <w:sz w:val="24"/>
          <w:szCs w:val="24"/>
        </w:rPr>
      </w:pPr>
      <w:r w:rsidRPr="008F03B5">
        <w:rPr>
          <w:b/>
          <w:bCs/>
          <w:sz w:val="24"/>
          <w:szCs w:val="24"/>
        </w:rPr>
        <w:t>TOEFL</w:t>
      </w:r>
      <w:r>
        <w:rPr>
          <w:b/>
          <w:bCs/>
          <w:sz w:val="24"/>
          <w:szCs w:val="24"/>
        </w:rPr>
        <w:t xml:space="preserve"> (AMIDEAST)</w:t>
      </w:r>
    </w:p>
    <w:p w:rsidR="008F03B5" w:rsidRPr="008F03B5" w:rsidRDefault="008F03B5" w:rsidP="003D51DF">
      <w:pPr>
        <w:ind w:left="720"/>
        <w:rPr>
          <w:b/>
          <w:bCs/>
          <w:sz w:val="24"/>
          <w:szCs w:val="24"/>
        </w:rPr>
      </w:pPr>
      <w:r w:rsidRPr="008F03B5">
        <w:rPr>
          <w:b/>
          <w:bCs/>
          <w:sz w:val="24"/>
          <w:szCs w:val="24"/>
        </w:rPr>
        <w:t>ICDL</w:t>
      </w:r>
      <w:r>
        <w:rPr>
          <w:b/>
          <w:bCs/>
          <w:sz w:val="24"/>
          <w:szCs w:val="24"/>
        </w:rPr>
        <w:t xml:space="preserve"> </w:t>
      </w:r>
      <w:r w:rsidR="003D51DF">
        <w:rPr>
          <w:b/>
          <w:bCs/>
          <w:sz w:val="24"/>
          <w:szCs w:val="24"/>
        </w:rPr>
        <w:t>(Ain Shams University)</w:t>
      </w:r>
    </w:p>
    <w:p w:rsidR="009E68DC" w:rsidRPr="00B837AC" w:rsidRDefault="009E68DC" w:rsidP="003D51DF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IX- </w:t>
      </w:r>
      <w:r w:rsidRPr="00B837AC">
        <w:rPr>
          <w:b/>
          <w:bCs/>
          <w:color w:val="FF0000"/>
          <w:sz w:val="24"/>
          <w:szCs w:val="24"/>
        </w:rPr>
        <w:t>FUNDING and ACADEMIC AWARD</w:t>
      </w:r>
      <w:r w:rsidR="00312313">
        <w:rPr>
          <w:b/>
          <w:bCs/>
          <w:color w:val="FF0000"/>
          <w:sz w:val="24"/>
          <w:szCs w:val="24"/>
        </w:rPr>
        <w:t>/S</w:t>
      </w:r>
      <w:r w:rsidRPr="00B837AC">
        <w:rPr>
          <w:b/>
          <w:bCs/>
          <w:color w:val="FF0000"/>
          <w:sz w:val="24"/>
          <w:szCs w:val="24"/>
        </w:rPr>
        <w:t>:</w:t>
      </w:r>
    </w:p>
    <w:p w:rsidR="009E68DC" w:rsidRPr="00B837AC" w:rsidRDefault="009E68DC" w:rsidP="009E68DC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X- </w:t>
      </w:r>
      <w:r w:rsidRPr="00B837AC">
        <w:rPr>
          <w:b/>
          <w:bCs/>
          <w:color w:val="FF0000"/>
          <w:sz w:val="24"/>
          <w:szCs w:val="24"/>
        </w:rPr>
        <w:t>PROFESSIONAL MEMBERSHIPS: </w:t>
      </w:r>
    </w:p>
    <w:p w:rsidR="00C958A3" w:rsidRDefault="009E68DC" w:rsidP="00312313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lastRenderedPageBreak/>
        <w:t xml:space="preserve">XI- </w:t>
      </w:r>
      <w:r w:rsidRPr="00B837AC">
        <w:rPr>
          <w:b/>
          <w:bCs/>
          <w:color w:val="FF0000"/>
          <w:sz w:val="24"/>
          <w:szCs w:val="24"/>
        </w:rPr>
        <w:t>REFEREES:</w:t>
      </w:r>
    </w:p>
    <w:p w:rsidR="008F03B5" w:rsidRDefault="008F03B5" w:rsidP="00312313">
      <w:pPr>
        <w:rPr>
          <w:b/>
          <w:bCs/>
          <w:color w:val="FF0000"/>
          <w:sz w:val="24"/>
          <w:szCs w:val="24"/>
        </w:rPr>
      </w:pPr>
    </w:p>
    <w:p w:rsidR="008F03B5" w:rsidRPr="00312313" w:rsidRDefault="008F03B5" w:rsidP="00312313">
      <w:pPr>
        <w:rPr>
          <w:b/>
          <w:bCs/>
          <w:color w:val="FF0000"/>
          <w:sz w:val="24"/>
          <w:szCs w:val="24"/>
        </w:rPr>
      </w:pPr>
    </w:p>
    <w:sectPr w:rsidR="008F03B5" w:rsidRPr="00312313" w:rsidSect="00154A3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B49" w:rsidRDefault="00083B49" w:rsidP="004C4742">
      <w:pPr>
        <w:spacing w:after="0" w:line="240" w:lineRule="auto"/>
      </w:pPr>
      <w:r>
        <w:separator/>
      </w:r>
    </w:p>
  </w:endnote>
  <w:endnote w:type="continuationSeparator" w:id="0">
    <w:p w:rsidR="00083B49" w:rsidRDefault="00083B49" w:rsidP="004C4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04098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F0A35" w:rsidRDefault="000F0A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6FC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6FC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0A35" w:rsidRDefault="000F0A35" w:rsidP="00154A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B49" w:rsidRDefault="00083B49" w:rsidP="004C4742">
      <w:pPr>
        <w:spacing w:after="0" w:line="240" w:lineRule="auto"/>
      </w:pPr>
      <w:r>
        <w:separator/>
      </w:r>
    </w:p>
  </w:footnote>
  <w:footnote w:type="continuationSeparator" w:id="0">
    <w:p w:rsidR="00083B49" w:rsidRDefault="00083B49" w:rsidP="004C4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945"/>
      <w:gridCol w:w="1645"/>
    </w:tblGrid>
    <w:tr w:rsidR="000F0A35" w:rsidTr="00154A33">
      <w:trPr>
        <w:trHeight w:val="288"/>
      </w:trPr>
      <w:sdt>
        <w:sdtPr>
          <w:rPr>
            <w:b/>
            <w:bCs/>
          </w:rPr>
          <w:alias w:val="Title"/>
          <w:id w:val="77761602"/>
          <w:placeholder>
            <w:docPart w:val="8343BA4178DF4FF1A9C8908953BC933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945" w:type="dxa"/>
            </w:tcPr>
            <w:p w:rsidR="000F0A35" w:rsidRDefault="000F0A35" w:rsidP="00154A33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54A33">
                <w:rPr>
                  <w:b/>
                  <w:bCs/>
                </w:rPr>
                <w:t>National Cancer Institute – Cairo University</w:t>
              </w:r>
              <w:r w:rsidRPr="00154A33">
                <w:rPr>
                  <w:b/>
                  <w:bCs/>
                </w:rPr>
                <w:tab/>
              </w:r>
              <w:r w:rsidRPr="00154A33">
                <w:rPr>
                  <w:b/>
                  <w:bCs/>
                </w:rPr>
                <w:tab/>
              </w:r>
            </w:p>
          </w:tc>
        </w:sdtContent>
      </w:sdt>
      <w:sdt>
        <w:sdtPr>
          <w:rPr>
            <w:b/>
            <w:bCs/>
          </w:rPr>
          <w:alias w:val="Year"/>
          <w:id w:val="77761609"/>
          <w:placeholder>
            <w:docPart w:val="BA5143F8294E4DF69E1A16232088B89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645" w:type="dxa"/>
            </w:tcPr>
            <w:p w:rsidR="000F0A35" w:rsidRDefault="000F0A35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154A33">
                <w:rPr>
                  <w:b/>
                  <w:bCs/>
                </w:rPr>
                <w:t>Faculty CV 2014</w:t>
              </w:r>
            </w:p>
          </w:tc>
        </w:sdtContent>
      </w:sdt>
    </w:tr>
  </w:tbl>
  <w:p w:rsidR="000F0A35" w:rsidRDefault="000F0A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DA9"/>
    <w:multiLevelType w:val="multilevel"/>
    <w:tmpl w:val="8CB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520" w:hanging="144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57168"/>
    <w:multiLevelType w:val="multilevel"/>
    <w:tmpl w:val="C434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9181F"/>
    <w:multiLevelType w:val="hybridMultilevel"/>
    <w:tmpl w:val="D5A486F0"/>
    <w:lvl w:ilvl="0" w:tplc="AEB029AA">
      <w:start w:val="5"/>
      <w:numFmt w:val="upperRoman"/>
      <w:suff w:val="space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2A7705"/>
    <w:multiLevelType w:val="hybridMultilevel"/>
    <w:tmpl w:val="C62AB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E68DC"/>
    <w:rsid w:val="0001068C"/>
    <w:rsid w:val="000217CC"/>
    <w:rsid w:val="000260A3"/>
    <w:rsid w:val="00036663"/>
    <w:rsid w:val="0005004C"/>
    <w:rsid w:val="00083B49"/>
    <w:rsid w:val="00084AD4"/>
    <w:rsid w:val="000D4898"/>
    <w:rsid w:val="000F0A35"/>
    <w:rsid w:val="000F2DA5"/>
    <w:rsid w:val="000F57A1"/>
    <w:rsid w:val="000F7161"/>
    <w:rsid w:val="000F7F39"/>
    <w:rsid w:val="00105296"/>
    <w:rsid w:val="00105F72"/>
    <w:rsid w:val="001454C5"/>
    <w:rsid w:val="00146C62"/>
    <w:rsid w:val="00154A33"/>
    <w:rsid w:val="00156ADB"/>
    <w:rsid w:val="00160CC6"/>
    <w:rsid w:val="001771F8"/>
    <w:rsid w:val="001915F7"/>
    <w:rsid w:val="001A2DA0"/>
    <w:rsid w:val="001B1379"/>
    <w:rsid w:val="001E0AEC"/>
    <w:rsid w:val="0020261C"/>
    <w:rsid w:val="002033CB"/>
    <w:rsid w:val="002310F9"/>
    <w:rsid w:val="00234385"/>
    <w:rsid w:val="0024703D"/>
    <w:rsid w:val="0025444E"/>
    <w:rsid w:val="00265CBF"/>
    <w:rsid w:val="002C5B24"/>
    <w:rsid w:val="002E74F8"/>
    <w:rsid w:val="002F1AC3"/>
    <w:rsid w:val="0031096B"/>
    <w:rsid w:val="00312313"/>
    <w:rsid w:val="003434E2"/>
    <w:rsid w:val="00345499"/>
    <w:rsid w:val="00356CB8"/>
    <w:rsid w:val="00377140"/>
    <w:rsid w:val="00392027"/>
    <w:rsid w:val="003C168B"/>
    <w:rsid w:val="003D0DCA"/>
    <w:rsid w:val="003D51DF"/>
    <w:rsid w:val="003D5CF8"/>
    <w:rsid w:val="00416B90"/>
    <w:rsid w:val="00433E92"/>
    <w:rsid w:val="00442997"/>
    <w:rsid w:val="004602E8"/>
    <w:rsid w:val="00482849"/>
    <w:rsid w:val="004A5863"/>
    <w:rsid w:val="004B0CE2"/>
    <w:rsid w:val="004B56B1"/>
    <w:rsid w:val="004C02C9"/>
    <w:rsid w:val="004C4742"/>
    <w:rsid w:val="004D2181"/>
    <w:rsid w:val="004D26A6"/>
    <w:rsid w:val="004F0CC5"/>
    <w:rsid w:val="00537C1E"/>
    <w:rsid w:val="00541046"/>
    <w:rsid w:val="00555BBC"/>
    <w:rsid w:val="005676E4"/>
    <w:rsid w:val="00577224"/>
    <w:rsid w:val="00580C7F"/>
    <w:rsid w:val="005A46C5"/>
    <w:rsid w:val="005C4287"/>
    <w:rsid w:val="005C4D16"/>
    <w:rsid w:val="005C7E64"/>
    <w:rsid w:val="005E6B3D"/>
    <w:rsid w:val="005F2FD4"/>
    <w:rsid w:val="00612BC6"/>
    <w:rsid w:val="00615456"/>
    <w:rsid w:val="00645031"/>
    <w:rsid w:val="00652329"/>
    <w:rsid w:val="00686912"/>
    <w:rsid w:val="006917ED"/>
    <w:rsid w:val="006A1C03"/>
    <w:rsid w:val="006D5BA8"/>
    <w:rsid w:val="006D7464"/>
    <w:rsid w:val="006F7A43"/>
    <w:rsid w:val="00705D23"/>
    <w:rsid w:val="007323A3"/>
    <w:rsid w:val="007573EF"/>
    <w:rsid w:val="00765244"/>
    <w:rsid w:val="00772B30"/>
    <w:rsid w:val="00797278"/>
    <w:rsid w:val="007C57BC"/>
    <w:rsid w:val="007F4C5D"/>
    <w:rsid w:val="007F7BA2"/>
    <w:rsid w:val="0080209C"/>
    <w:rsid w:val="0081046B"/>
    <w:rsid w:val="0081250A"/>
    <w:rsid w:val="008220EA"/>
    <w:rsid w:val="008726D3"/>
    <w:rsid w:val="00874888"/>
    <w:rsid w:val="008763E9"/>
    <w:rsid w:val="00876C69"/>
    <w:rsid w:val="00877FF8"/>
    <w:rsid w:val="0089498F"/>
    <w:rsid w:val="008C7DE8"/>
    <w:rsid w:val="008D1473"/>
    <w:rsid w:val="008F03B5"/>
    <w:rsid w:val="0090140F"/>
    <w:rsid w:val="0091712C"/>
    <w:rsid w:val="009210F6"/>
    <w:rsid w:val="0092374A"/>
    <w:rsid w:val="00932299"/>
    <w:rsid w:val="00970B78"/>
    <w:rsid w:val="00974928"/>
    <w:rsid w:val="0098303C"/>
    <w:rsid w:val="00996C8A"/>
    <w:rsid w:val="009A34C4"/>
    <w:rsid w:val="009A5C14"/>
    <w:rsid w:val="009A6898"/>
    <w:rsid w:val="009B08ED"/>
    <w:rsid w:val="009B4B47"/>
    <w:rsid w:val="009C449E"/>
    <w:rsid w:val="009D5849"/>
    <w:rsid w:val="009D6BC6"/>
    <w:rsid w:val="009E0D95"/>
    <w:rsid w:val="009E1A3C"/>
    <w:rsid w:val="009E2170"/>
    <w:rsid w:val="009E5A7B"/>
    <w:rsid w:val="009E68DC"/>
    <w:rsid w:val="00A207D8"/>
    <w:rsid w:val="00A533A5"/>
    <w:rsid w:val="00A7017E"/>
    <w:rsid w:val="00A77858"/>
    <w:rsid w:val="00A9576B"/>
    <w:rsid w:val="00AB32CE"/>
    <w:rsid w:val="00AC22D1"/>
    <w:rsid w:val="00AE6735"/>
    <w:rsid w:val="00B07C30"/>
    <w:rsid w:val="00B145CF"/>
    <w:rsid w:val="00B23337"/>
    <w:rsid w:val="00B40F2F"/>
    <w:rsid w:val="00B65C17"/>
    <w:rsid w:val="00B72CCC"/>
    <w:rsid w:val="00B81BFF"/>
    <w:rsid w:val="00BA5BCD"/>
    <w:rsid w:val="00BB7B54"/>
    <w:rsid w:val="00BD1157"/>
    <w:rsid w:val="00BE5291"/>
    <w:rsid w:val="00BF0416"/>
    <w:rsid w:val="00C42100"/>
    <w:rsid w:val="00C46961"/>
    <w:rsid w:val="00C63DED"/>
    <w:rsid w:val="00C86AB1"/>
    <w:rsid w:val="00C94A89"/>
    <w:rsid w:val="00C958A3"/>
    <w:rsid w:val="00CA1E77"/>
    <w:rsid w:val="00CA20E9"/>
    <w:rsid w:val="00CB4E55"/>
    <w:rsid w:val="00CE5B6F"/>
    <w:rsid w:val="00CF5632"/>
    <w:rsid w:val="00D0659C"/>
    <w:rsid w:val="00D2593A"/>
    <w:rsid w:val="00D377CA"/>
    <w:rsid w:val="00D74042"/>
    <w:rsid w:val="00D74BC9"/>
    <w:rsid w:val="00D831D5"/>
    <w:rsid w:val="00DA0C2D"/>
    <w:rsid w:val="00DA4284"/>
    <w:rsid w:val="00DB45A1"/>
    <w:rsid w:val="00DE7C92"/>
    <w:rsid w:val="00E1244A"/>
    <w:rsid w:val="00E23C8E"/>
    <w:rsid w:val="00E26720"/>
    <w:rsid w:val="00E32D35"/>
    <w:rsid w:val="00E357EE"/>
    <w:rsid w:val="00E42363"/>
    <w:rsid w:val="00E524BD"/>
    <w:rsid w:val="00E60EC9"/>
    <w:rsid w:val="00EB1BE6"/>
    <w:rsid w:val="00EE0EFC"/>
    <w:rsid w:val="00EE6FCB"/>
    <w:rsid w:val="00EF6CAC"/>
    <w:rsid w:val="00F005EA"/>
    <w:rsid w:val="00F250F8"/>
    <w:rsid w:val="00F361D0"/>
    <w:rsid w:val="00F45636"/>
    <w:rsid w:val="00F8533D"/>
    <w:rsid w:val="00F9446F"/>
    <w:rsid w:val="00FC5E17"/>
    <w:rsid w:val="00FC5E7F"/>
    <w:rsid w:val="00FD22EF"/>
    <w:rsid w:val="00FD6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8D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68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8DC"/>
  </w:style>
  <w:style w:type="paragraph" w:styleId="Header">
    <w:name w:val="header"/>
    <w:basedOn w:val="Normal"/>
    <w:link w:val="HeaderChar"/>
    <w:uiPriority w:val="99"/>
    <w:unhideWhenUsed/>
    <w:rsid w:val="004C4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742"/>
  </w:style>
  <w:style w:type="paragraph" w:styleId="BalloonText">
    <w:name w:val="Balloon Text"/>
    <w:basedOn w:val="Normal"/>
    <w:link w:val="BalloonTextChar"/>
    <w:uiPriority w:val="99"/>
    <w:semiHidden/>
    <w:unhideWhenUsed/>
    <w:rsid w:val="004C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8D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68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8DC"/>
  </w:style>
  <w:style w:type="paragraph" w:styleId="Header">
    <w:name w:val="header"/>
    <w:basedOn w:val="Normal"/>
    <w:link w:val="HeaderChar"/>
    <w:uiPriority w:val="99"/>
    <w:unhideWhenUsed/>
    <w:rsid w:val="004C4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742"/>
  </w:style>
  <w:style w:type="paragraph" w:styleId="BalloonText">
    <w:name w:val="Balloon Text"/>
    <w:basedOn w:val="Normal"/>
    <w:link w:val="BalloonTextChar"/>
    <w:uiPriority w:val="99"/>
    <w:semiHidden/>
    <w:unhideWhenUsed/>
    <w:rsid w:val="004C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43BA4178DF4FF1A9C8908953BC9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9877F-FA4F-4254-8473-A60E34508817}"/>
      </w:docPartPr>
      <w:docPartBody>
        <w:p w:rsidR="00D53D6C" w:rsidRDefault="00427DF1" w:rsidP="00427DF1">
          <w:pPr>
            <w:pStyle w:val="8343BA4178DF4FF1A9C8908953BC933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BA5143F8294E4DF69E1A16232088B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8F094-DB08-4A43-ABC5-9239EE509D8D}"/>
      </w:docPartPr>
      <w:docPartBody>
        <w:p w:rsidR="00D53D6C" w:rsidRDefault="00427DF1" w:rsidP="00427DF1">
          <w:pPr>
            <w:pStyle w:val="BA5143F8294E4DF69E1A16232088B89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27DF1"/>
    <w:rsid w:val="0000162D"/>
    <w:rsid w:val="001574BF"/>
    <w:rsid w:val="002E2129"/>
    <w:rsid w:val="00341BBF"/>
    <w:rsid w:val="00427DF1"/>
    <w:rsid w:val="006D68A0"/>
    <w:rsid w:val="007A3394"/>
    <w:rsid w:val="009B6A1F"/>
    <w:rsid w:val="00B86912"/>
    <w:rsid w:val="00D53D6C"/>
    <w:rsid w:val="00DB32D0"/>
    <w:rsid w:val="00E32FE9"/>
    <w:rsid w:val="00FE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833C7DAF394DBB8C9877351820BC11">
    <w:name w:val="FC833C7DAF394DBB8C9877351820BC11"/>
    <w:rsid w:val="00427DF1"/>
  </w:style>
  <w:style w:type="paragraph" w:customStyle="1" w:styleId="9C37656119664EA6AFEC8CCF408FEBA0">
    <w:name w:val="9C37656119664EA6AFEC8CCF408FEBA0"/>
    <w:rsid w:val="00427DF1"/>
  </w:style>
  <w:style w:type="paragraph" w:customStyle="1" w:styleId="F315DB17AEEC4E14B8E1351A9F65F2CE">
    <w:name w:val="F315DB17AEEC4E14B8E1351A9F65F2CE"/>
    <w:rsid w:val="00427DF1"/>
  </w:style>
  <w:style w:type="paragraph" w:customStyle="1" w:styleId="AA68987A093A4968991AF611883491EF">
    <w:name w:val="AA68987A093A4968991AF611883491EF"/>
    <w:rsid w:val="00427DF1"/>
  </w:style>
  <w:style w:type="paragraph" w:customStyle="1" w:styleId="8343BA4178DF4FF1A9C8908953BC933C">
    <w:name w:val="8343BA4178DF4FF1A9C8908953BC933C"/>
    <w:rsid w:val="00427DF1"/>
  </w:style>
  <w:style w:type="paragraph" w:customStyle="1" w:styleId="BA5143F8294E4DF69E1A16232088B897">
    <w:name w:val="BA5143F8294E4DF69E1A16232088B897"/>
    <w:rsid w:val="00427D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Faculty CV 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Cancer Institute – Cairo University		</vt:lpstr>
    </vt:vector>
  </TitlesOfParts>
  <Company>Microsoft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Cancer Institute – Cairo University		</dc:title>
  <dc:creator>User</dc:creator>
  <cp:lastModifiedBy>Sara</cp:lastModifiedBy>
  <cp:revision>26</cp:revision>
  <cp:lastPrinted>2015-04-02T09:38:00Z</cp:lastPrinted>
  <dcterms:created xsi:type="dcterms:W3CDTF">2014-11-01T06:57:00Z</dcterms:created>
  <dcterms:modified xsi:type="dcterms:W3CDTF">2015-04-15T15:56:00Z</dcterms:modified>
</cp:coreProperties>
</file>